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Bardugo, Leigh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Grisha : Goldene Flammen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Oktober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Bardugo, Leigh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Grisha : Lodernde Schwingen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Oktober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Bardugo, Leigh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Grisha : Eisige Wellen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Knaur, Oktober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